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15CF" w14:textId="77777777" w:rsidR="00AB0A1F" w:rsidRDefault="00AB0A1F" w:rsidP="00AB0A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4. G</w:t>
      </w:r>
    </w:p>
    <w:p w14:paraId="62026CDB" w14:textId="77777777" w:rsidR="00927880" w:rsidRPr="003E6A80" w:rsidRDefault="00927880">
      <w:pPr>
        <w:contextualSpacing/>
        <w:rPr>
          <w:b/>
          <w:szCs w:val="20"/>
        </w:rPr>
      </w:pPr>
    </w:p>
    <w:tbl>
      <w:tblPr>
        <w:tblStyle w:val="Reetkatablice"/>
        <w:tblW w:w="9205" w:type="dxa"/>
        <w:tblLayout w:type="fixed"/>
        <w:tblLook w:val="04A0" w:firstRow="1" w:lastRow="0" w:firstColumn="1" w:lastColumn="0" w:noHBand="0" w:noVBand="1"/>
      </w:tblPr>
      <w:tblGrid>
        <w:gridCol w:w="596"/>
        <w:gridCol w:w="4287"/>
        <w:gridCol w:w="1938"/>
        <w:gridCol w:w="1031"/>
        <w:gridCol w:w="1353"/>
      </w:tblGrid>
      <w:tr w:rsidR="00F100D7" w:rsidRPr="005E0A24" w14:paraId="2E8B81D5" w14:textId="77777777" w:rsidTr="00F100D7">
        <w:trPr>
          <w:trHeight w:val="525"/>
        </w:trPr>
        <w:tc>
          <w:tcPr>
            <w:tcW w:w="596" w:type="dxa"/>
          </w:tcPr>
          <w:p w14:paraId="1216F26A" w14:textId="77777777" w:rsidR="00F100D7" w:rsidRPr="005E0A24" w:rsidRDefault="00F100D7" w:rsidP="00927880">
            <w:pPr>
              <w:jc w:val="center"/>
              <w:rPr>
                <w:b/>
                <w:sz w:val="16"/>
                <w:szCs w:val="18"/>
              </w:rPr>
            </w:pPr>
            <w:r w:rsidRPr="005E0A24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287" w:type="dxa"/>
          </w:tcPr>
          <w:p w14:paraId="155E92B8" w14:textId="77777777" w:rsidR="00F100D7" w:rsidRPr="005E0A24" w:rsidRDefault="00F100D7">
            <w:pPr>
              <w:rPr>
                <w:b/>
                <w:sz w:val="16"/>
                <w:szCs w:val="18"/>
              </w:rPr>
            </w:pPr>
            <w:r w:rsidRPr="005E0A24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938" w:type="dxa"/>
          </w:tcPr>
          <w:p w14:paraId="682F57E3" w14:textId="77777777" w:rsidR="00F100D7" w:rsidRPr="005E0A24" w:rsidRDefault="00F100D7">
            <w:pPr>
              <w:rPr>
                <w:b/>
                <w:sz w:val="16"/>
                <w:szCs w:val="18"/>
              </w:rPr>
            </w:pPr>
            <w:r w:rsidRPr="005E0A24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31" w:type="dxa"/>
          </w:tcPr>
          <w:p w14:paraId="7B4B7E65" w14:textId="77777777" w:rsidR="00F100D7" w:rsidRPr="005E0A24" w:rsidRDefault="00F100D7" w:rsidP="00927880">
            <w:pPr>
              <w:jc w:val="center"/>
              <w:rPr>
                <w:b/>
                <w:sz w:val="16"/>
                <w:szCs w:val="18"/>
              </w:rPr>
            </w:pPr>
            <w:r w:rsidRPr="005E0A24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53" w:type="dxa"/>
          </w:tcPr>
          <w:p w14:paraId="1A3CEE37" w14:textId="77777777" w:rsidR="00F100D7" w:rsidRPr="005E0A24" w:rsidRDefault="00F100D7" w:rsidP="00927880">
            <w:pPr>
              <w:jc w:val="center"/>
              <w:rPr>
                <w:b/>
                <w:sz w:val="16"/>
                <w:szCs w:val="18"/>
              </w:rPr>
            </w:pPr>
            <w:r w:rsidRPr="005E0A24">
              <w:rPr>
                <w:b/>
                <w:sz w:val="16"/>
                <w:szCs w:val="18"/>
              </w:rPr>
              <w:t>NAKLADNIK</w:t>
            </w:r>
          </w:p>
        </w:tc>
      </w:tr>
      <w:tr w:rsidR="00EA3D5D" w:rsidRPr="00EA3D5D" w14:paraId="33D348FD" w14:textId="77777777" w:rsidTr="00F100D7">
        <w:trPr>
          <w:trHeight w:val="464"/>
        </w:trPr>
        <w:tc>
          <w:tcPr>
            <w:tcW w:w="596" w:type="dxa"/>
            <w:vAlign w:val="center"/>
          </w:tcPr>
          <w:p w14:paraId="390097A7" w14:textId="77777777" w:rsidR="00F100D7" w:rsidRPr="00EA3D5D" w:rsidRDefault="00F100D7" w:rsidP="00843232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1.</w:t>
            </w:r>
          </w:p>
        </w:tc>
        <w:tc>
          <w:tcPr>
            <w:tcW w:w="4287" w:type="dxa"/>
            <w:vAlign w:val="center"/>
          </w:tcPr>
          <w:p w14:paraId="66C6C240" w14:textId="434301CD" w:rsidR="00F100D7" w:rsidRPr="00076266" w:rsidRDefault="00076266" w:rsidP="00843232">
            <w:pPr>
              <w:rPr>
                <w:bCs/>
                <w:color w:val="548DD4" w:themeColor="text2" w:themeTint="99"/>
                <w:sz w:val="18"/>
                <w:szCs w:val="18"/>
              </w:rPr>
            </w:pPr>
            <w:r w:rsidRPr="00076266">
              <w:rPr>
                <w:bCs/>
                <w:color w:val="548DD4" w:themeColor="text2" w:themeTint="99"/>
                <w:sz w:val="18"/>
                <w:szCs w:val="18"/>
              </w:rPr>
              <w:t>KNJIŽEVNI VREMEPLOV 4 : čitanka za četvrti razred gimnazije i četverogodišnjih strukovnih škola, 128 sati  (novo izdanje 2021.)</w:t>
            </w:r>
            <w:r w:rsidRPr="00076266">
              <w:rPr>
                <w:bCs/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938" w:type="dxa"/>
            <w:vAlign w:val="center"/>
          </w:tcPr>
          <w:p w14:paraId="7216F042" w14:textId="77777777" w:rsidR="00F100D7" w:rsidRPr="00A526B4" w:rsidRDefault="00F100D7" w:rsidP="00843232">
            <w:pPr>
              <w:rPr>
                <w:color w:val="548DD4" w:themeColor="text2" w:themeTint="99"/>
                <w:sz w:val="14"/>
                <w:szCs w:val="18"/>
              </w:rPr>
            </w:pPr>
            <w:r w:rsidRPr="00A526B4">
              <w:rPr>
                <w:color w:val="548DD4" w:themeColor="text2" w:themeTint="99"/>
                <w:sz w:val="14"/>
                <w:szCs w:val="18"/>
              </w:rPr>
              <w:t>Dragica Dujmović-Markusi, Terezija Pavić-Pezer</w:t>
            </w:r>
          </w:p>
        </w:tc>
        <w:tc>
          <w:tcPr>
            <w:tcW w:w="1031" w:type="dxa"/>
            <w:vAlign w:val="center"/>
          </w:tcPr>
          <w:p w14:paraId="750BFA1A" w14:textId="77777777" w:rsidR="00F100D7" w:rsidRPr="00A526B4" w:rsidRDefault="00F100D7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526B4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6786A776" w14:textId="77777777" w:rsidR="00F100D7" w:rsidRPr="00A526B4" w:rsidRDefault="00F100D7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526B4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EA3D5D" w:rsidRPr="00EA3D5D" w14:paraId="798450C9" w14:textId="77777777" w:rsidTr="00F100D7">
        <w:trPr>
          <w:trHeight w:val="444"/>
        </w:trPr>
        <w:tc>
          <w:tcPr>
            <w:tcW w:w="596" w:type="dxa"/>
            <w:vAlign w:val="center"/>
          </w:tcPr>
          <w:p w14:paraId="4BA3D3B2" w14:textId="77777777" w:rsidR="00F100D7" w:rsidRPr="00EA3D5D" w:rsidRDefault="00F100D7" w:rsidP="00843232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2.</w:t>
            </w:r>
          </w:p>
        </w:tc>
        <w:tc>
          <w:tcPr>
            <w:tcW w:w="4287" w:type="dxa"/>
            <w:vAlign w:val="center"/>
          </w:tcPr>
          <w:p w14:paraId="66FD3FEF" w14:textId="0D54A5CA" w:rsidR="00F100D7" w:rsidRPr="00076266" w:rsidRDefault="00076266" w:rsidP="00843232">
            <w:pPr>
              <w:rPr>
                <w:bCs/>
                <w:color w:val="548DD4" w:themeColor="text2" w:themeTint="99"/>
                <w:sz w:val="18"/>
                <w:szCs w:val="18"/>
              </w:rPr>
            </w:pPr>
            <w:r w:rsidRPr="00076266">
              <w:rPr>
                <w:bCs/>
                <w:color w:val="548DD4" w:themeColor="text2" w:themeTint="99"/>
                <w:sz w:val="18"/>
                <w:szCs w:val="18"/>
              </w:rPr>
              <w:t>FON-FON 4 : udžbenik hrvatskoga jezika za četvrti razred gimnazije i srednjih strukovnih škola, 128 sati  (novo izdanje 2021.)</w:t>
            </w:r>
            <w:r w:rsidRPr="00076266">
              <w:rPr>
                <w:bCs/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938" w:type="dxa"/>
            <w:vAlign w:val="center"/>
          </w:tcPr>
          <w:p w14:paraId="1C8A9FB9" w14:textId="77777777" w:rsidR="00F100D7" w:rsidRPr="00A526B4" w:rsidRDefault="00F100D7">
            <w:pPr>
              <w:rPr>
                <w:color w:val="548DD4" w:themeColor="text2" w:themeTint="99"/>
                <w:sz w:val="14"/>
                <w:szCs w:val="18"/>
              </w:rPr>
            </w:pPr>
            <w:r w:rsidRPr="00A526B4">
              <w:rPr>
                <w:color w:val="548DD4" w:themeColor="text2" w:themeTint="99"/>
                <w:sz w:val="14"/>
                <w:szCs w:val="18"/>
              </w:rPr>
              <w:t>Dragica Dujmović Markusi, Terezija Pavić-Pezer</w:t>
            </w:r>
          </w:p>
        </w:tc>
        <w:tc>
          <w:tcPr>
            <w:tcW w:w="1031" w:type="dxa"/>
            <w:vAlign w:val="center"/>
          </w:tcPr>
          <w:p w14:paraId="0D1E4544" w14:textId="77777777" w:rsidR="00F100D7" w:rsidRPr="00A526B4" w:rsidRDefault="00F100D7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526B4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5D53F900" w14:textId="77777777" w:rsidR="00F100D7" w:rsidRPr="00A526B4" w:rsidRDefault="00F100D7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526B4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EA3D5D" w:rsidRPr="00EA3D5D" w14:paraId="539ECF21" w14:textId="77777777" w:rsidTr="00F100D7">
        <w:trPr>
          <w:trHeight w:val="282"/>
        </w:trPr>
        <w:tc>
          <w:tcPr>
            <w:tcW w:w="596" w:type="dxa"/>
            <w:vAlign w:val="center"/>
          </w:tcPr>
          <w:p w14:paraId="641C1C6A" w14:textId="77777777" w:rsidR="00F100D7" w:rsidRPr="00EA3D5D" w:rsidRDefault="00F100D7" w:rsidP="00843232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3.</w:t>
            </w:r>
          </w:p>
        </w:tc>
        <w:tc>
          <w:tcPr>
            <w:tcW w:w="4287" w:type="dxa"/>
            <w:vAlign w:val="center"/>
          </w:tcPr>
          <w:p w14:paraId="257AEFD7" w14:textId="53566D95" w:rsidR="00F100D7" w:rsidRPr="00076266" w:rsidRDefault="00076266" w:rsidP="00843232">
            <w:pPr>
              <w:rPr>
                <w:bCs/>
                <w:color w:val="4F81BD" w:themeColor="accent1"/>
                <w:sz w:val="18"/>
                <w:szCs w:val="18"/>
              </w:rPr>
            </w:pPr>
            <w:r w:rsidRPr="00076266">
              <w:rPr>
                <w:bCs/>
                <w:color w:val="4F81BD" w:themeColor="accent1"/>
                <w:sz w:val="18"/>
                <w:szCs w:val="18"/>
              </w:rPr>
              <w:t>GEOGRAFIJA 4 : udžbenik iz geografije za 4. razred gimnazije (novo izdanje 2021.)</w:t>
            </w:r>
            <w:r w:rsidRPr="00076266">
              <w:rPr>
                <w:bCs/>
                <w:color w:val="4F81BD" w:themeColor="accent1"/>
                <w:sz w:val="18"/>
                <w:szCs w:val="18"/>
              </w:rPr>
              <w:tab/>
            </w:r>
          </w:p>
        </w:tc>
        <w:tc>
          <w:tcPr>
            <w:tcW w:w="1938" w:type="dxa"/>
            <w:vAlign w:val="center"/>
          </w:tcPr>
          <w:p w14:paraId="784FE311" w14:textId="7AF136C6" w:rsidR="00F100D7" w:rsidRPr="00487049" w:rsidRDefault="00487049">
            <w:pPr>
              <w:rPr>
                <w:color w:val="4F81BD" w:themeColor="accent1"/>
                <w:sz w:val="14"/>
                <w:szCs w:val="18"/>
              </w:rPr>
            </w:pPr>
            <w:r w:rsidRPr="00487049">
              <w:rPr>
                <w:color w:val="4F81BD" w:themeColor="accent1"/>
                <w:sz w:val="14"/>
                <w:szCs w:val="18"/>
              </w:rPr>
              <w:t>H.Drvenkar, M.Godinić, J.Jukić, T.Pleić, A.Vrbatović</w:t>
            </w:r>
          </w:p>
        </w:tc>
        <w:tc>
          <w:tcPr>
            <w:tcW w:w="1031" w:type="dxa"/>
            <w:vAlign w:val="center"/>
          </w:tcPr>
          <w:p w14:paraId="2BC70CD2" w14:textId="77777777" w:rsidR="00F100D7" w:rsidRPr="00487049" w:rsidRDefault="00F100D7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487049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0E43A1B1" w14:textId="2E148B49" w:rsidR="00F100D7" w:rsidRPr="00487049" w:rsidRDefault="001C673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487049">
              <w:rPr>
                <w:color w:val="4F81BD" w:themeColor="accent1"/>
                <w:sz w:val="18"/>
                <w:szCs w:val="18"/>
              </w:rPr>
              <w:t>ALFA</w:t>
            </w:r>
          </w:p>
        </w:tc>
      </w:tr>
      <w:tr w:rsidR="00EA3D5D" w:rsidRPr="00EA3D5D" w14:paraId="03D5EDC6" w14:textId="77777777" w:rsidTr="00F100D7">
        <w:trPr>
          <w:trHeight w:val="444"/>
        </w:trPr>
        <w:tc>
          <w:tcPr>
            <w:tcW w:w="596" w:type="dxa"/>
            <w:vAlign w:val="center"/>
          </w:tcPr>
          <w:p w14:paraId="0E7CF7F0" w14:textId="77777777" w:rsidR="00F100D7" w:rsidRPr="00EA3D5D" w:rsidRDefault="00F100D7" w:rsidP="00843232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4.</w:t>
            </w:r>
          </w:p>
        </w:tc>
        <w:tc>
          <w:tcPr>
            <w:tcW w:w="4287" w:type="dxa"/>
            <w:vAlign w:val="center"/>
          </w:tcPr>
          <w:p w14:paraId="6B406895" w14:textId="4EA8CA0A" w:rsidR="00F100D7" w:rsidRPr="00781846" w:rsidRDefault="00076266" w:rsidP="00843232">
            <w:pPr>
              <w:rPr>
                <w:color w:val="4F81BD" w:themeColor="accent1"/>
                <w:sz w:val="18"/>
                <w:szCs w:val="18"/>
              </w:rPr>
            </w:pPr>
            <w:r w:rsidRPr="00781846">
              <w:rPr>
                <w:color w:val="4F81BD" w:themeColor="accent1"/>
                <w:sz w:val="18"/>
                <w:szCs w:val="18"/>
              </w:rPr>
              <w:t>POVIJEST 4: udžbenik iz povijesti za četvrti razred gimnazije  (novo izdanje 2021.)</w:t>
            </w:r>
          </w:p>
        </w:tc>
        <w:tc>
          <w:tcPr>
            <w:tcW w:w="1938" w:type="dxa"/>
            <w:vAlign w:val="center"/>
          </w:tcPr>
          <w:p w14:paraId="20F91763" w14:textId="270671B1" w:rsidR="00F100D7" w:rsidRPr="00267F8B" w:rsidRDefault="00267F8B">
            <w:pPr>
              <w:rPr>
                <w:color w:val="4F81BD" w:themeColor="accent1"/>
                <w:sz w:val="14"/>
                <w:szCs w:val="18"/>
              </w:rPr>
            </w:pPr>
            <w:r w:rsidRPr="00267F8B">
              <w:rPr>
                <w:color w:val="4F81BD" w:themeColor="accent1"/>
                <w:sz w:val="14"/>
                <w:szCs w:val="18"/>
              </w:rPr>
              <w:t>Anić,Barić,Brigović,Ledić, Nazor,Samardžija,Bagarić i Magaš</w:t>
            </w:r>
          </w:p>
        </w:tc>
        <w:tc>
          <w:tcPr>
            <w:tcW w:w="1031" w:type="dxa"/>
            <w:vAlign w:val="center"/>
          </w:tcPr>
          <w:p w14:paraId="0F03032A" w14:textId="77777777" w:rsidR="00F100D7" w:rsidRPr="00267F8B" w:rsidRDefault="00F100D7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267F8B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019D1FB4" w14:textId="2EBF1B95" w:rsidR="00F100D7" w:rsidRPr="00267F8B" w:rsidRDefault="001C673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67F8B">
              <w:rPr>
                <w:color w:val="4F81BD" w:themeColor="accent1"/>
                <w:sz w:val="18"/>
                <w:szCs w:val="18"/>
              </w:rPr>
              <w:t>ALFA</w:t>
            </w:r>
          </w:p>
        </w:tc>
      </w:tr>
      <w:tr w:rsidR="00EA3D5D" w:rsidRPr="00EA3D5D" w14:paraId="40BBBF58" w14:textId="77777777" w:rsidTr="00F100D7">
        <w:trPr>
          <w:trHeight w:val="686"/>
        </w:trPr>
        <w:tc>
          <w:tcPr>
            <w:tcW w:w="596" w:type="dxa"/>
            <w:vAlign w:val="center"/>
          </w:tcPr>
          <w:p w14:paraId="410F6CF1" w14:textId="77777777" w:rsidR="00F100D7" w:rsidRPr="00EA3D5D" w:rsidRDefault="00F100D7" w:rsidP="00843232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5.</w:t>
            </w:r>
          </w:p>
        </w:tc>
        <w:tc>
          <w:tcPr>
            <w:tcW w:w="4287" w:type="dxa"/>
            <w:vAlign w:val="center"/>
          </w:tcPr>
          <w:p w14:paraId="07D33EBE" w14:textId="6F3329D6" w:rsidR="00F100D7" w:rsidRPr="00315C74" w:rsidRDefault="004A196C" w:rsidP="00843232">
            <w:pPr>
              <w:rPr>
                <w:color w:val="548DD4" w:themeColor="text2" w:themeTint="99"/>
                <w:sz w:val="18"/>
                <w:szCs w:val="18"/>
              </w:rPr>
            </w:pPr>
            <w:r w:rsidRPr="00315C74">
              <w:rPr>
                <w:color w:val="548DD4" w:themeColor="text2" w:themeTint="99"/>
                <w:sz w:val="18"/>
                <w:szCs w:val="18"/>
              </w:rPr>
              <w:t>BIOLOGIJA 4 : udžbenik iz biologije za četvrti razred gimnazije</w:t>
            </w:r>
          </w:p>
        </w:tc>
        <w:tc>
          <w:tcPr>
            <w:tcW w:w="1938" w:type="dxa"/>
            <w:vAlign w:val="center"/>
          </w:tcPr>
          <w:p w14:paraId="4E1AA370" w14:textId="4D6BFE00" w:rsidR="00F100D7" w:rsidRPr="00315C74" w:rsidRDefault="004A196C" w:rsidP="00843232">
            <w:pPr>
              <w:rPr>
                <w:color w:val="548DD4" w:themeColor="text2" w:themeTint="99"/>
                <w:sz w:val="14"/>
                <w:szCs w:val="18"/>
              </w:rPr>
            </w:pPr>
            <w:r w:rsidRPr="00315C74">
              <w:rPr>
                <w:color w:val="548DD4" w:themeColor="text2" w:themeTint="99"/>
                <w:sz w:val="14"/>
                <w:szCs w:val="18"/>
              </w:rPr>
              <w:t>Tamara Čačev, Gorica Grozdanić, Karlo Horvatin, Željko Krstanac</w:t>
            </w:r>
            <w:r w:rsidRPr="00315C74">
              <w:rPr>
                <w:color w:val="548DD4" w:themeColor="text2" w:themeTint="99"/>
                <w:sz w:val="14"/>
                <w:szCs w:val="18"/>
              </w:rPr>
              <w:tab/>
            </w:r>
            <w:r w:rsidRPr="00315C74">
              <w:rPr>
                <w:color w:val="548DD4" w:themeColor="text2" w:themeTint="99"/>
                <w:sz w:val="14"/>
                <w:szCs w:val="18"/>
              </w:rPr>
              <w:tab/>
            </w:r>
          </w:p>
        </w:tc>
        <w:tc>
          <w:tcPr>
            <w:tcW w:w="1031" w:type="dxa"/>
            <w:vAlign w:val="center"/>
          </w:tcPr>
          <w:p w14:paraId="6EFCE42A" w14:textId="77777777" w:rsidR="00F100D7" w:rsidRPr="00315C74" w:rsidRDefault="00F100D7">
            <w:pPr>
              <w:jc w:val="center"/>
              <w:rPr>
                <w:color w:val="548DD4" w:themeColor="text2" w:themeTint="99"/>
                <w:sz w:val="18"/>
                <w:szCs w:val="20"/>
              </w:rPr>
            </w:pPr>
            <w:r w:rsidRPr="00315C74">
              <w:rPr>
                <w:color w:val="548DD4" w:themeColor="text2" w:themeTint="99"/>
                <w:sz w:val="18"/>
                <w:szCs w:val="20"/>
              </w:rPr>
              <w:t>udžbenik</w:t>
            </w:r>
          </w:p>
        </w:tc>
        <w:tc>
          <w:tcPr>
            <w:tcW w:w="1353" w:type="dxa"/>
            <w:vAlign w:val="center"/>
          </w:tcPr>
          <w:p w14:paraId="76CA0F59" w14:textId="2C04C0FA" w:rsidR="00F100D7" w:rsidRPr="00315C74" w:rsidRDefault="004A196C">
            <w:pPr>
              <w:jc w:val="center"/>
              <w:rPr>
                <w:color w:val="548DD4" w:themeColor="text2" w:themeTint="99"/>
                <w:sz w:val="18"/>
                <w:szCs w:val="20"/>
              </w:rPr>
            </w:pPr>
            <w:r w:rsidRPr="00315C74">
              <w:rPr>
                <w:color w:val="548DD4" w:themeColor="text2" w:themeTint="99"/>
                <w:sz w:val="18"/>
                <w:szCs w:val="20"/>
              </w:rPr>
              <w:t xml:space="preserve">PROFIL </w:t>
            </w:r>
          </w:p>
        </w:tc>
      </w:tr>
      <w:tr w:rsidR="00EA3D5D" w:rsidRPr="00EA3D5D" w14:paraId="5E0ED4EE" w14:textId="77777777" w:rsidTr="00F100D7">
        <w:trPr>
          <w:trHeight w:val="464"/>
        </w:trPr>
        <w:tc>
          <w:tcPr>
            <w:tcW w:w="596" w:type="dxa"/>
            <w:vAlign w:val="center"/>
          </w:tcPr>
          <w:p w14:paraId="7DA8701A" w14:textId="77777777" w:rsidR="00F100D7" w:rsidRPr="00EA3D5D" w:rsidRDefault="00F100D7" w:rsidP="00FF4D02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6.</w:t>
            </w:r>
          </w:p>
        </w:tc>
        <w:tc>
          <w:tcPr>
            <w:tcW w:w="4287" w:type="dxa"/>
            <w:vAlign w:val="center"/>
          </w:tcPr>
          <w:p w14:paraId="41E18D2E" w14:textId="1188A713" w:rsidR="00F100D7" w:rsidRPr="00687AD1" w:rsidRDefault="00687AD1" w:rsidP="00FF4D02">
            <w:pPr>
              <w:rPr>
                <w:color w:val="4F81BD" w:themeColor="accent1"/>
                <w:sz w:val="18"/>
                <w:szCs w:val="18"/>
              </w:rPr>
            </w:pPr>
            <w:r w:rsidRPr="00687AD1">
              <w:rPr>
                <w:color w:val="4F81BD" w:themeColor="accent1"/>
                <w:sz w:val="18"/>
                <w:szCs w:val="18"/>
              </w:rPr>
              <w:t>KEMIJA 4</w:t>
            </w:r>
            <w:r w:rsidR="00F100D7" w:rsidRPr="00687AD1">
              <w:rPr>
                <w:color w:val="4F81BD" w:themeColor="accent1"/>
                <w:sz w:val="18"/>
                <w:szCs w:val="18"/>
              </w:rPr>
              <w:t xml:space="preserve"> : udžbenik </w:t>
            </w:r>
            <w:r w:rsidRPr="00687AD1">
              <w:rPr>
                <w:color w:val="4F81BD" w:themeColor="accent1"/>
                <w:sz w:val="18"/>
                <w:szCs w:val="18"/>
              </w:rPr>
              <w:t>kemije za četvrti razred gimnazije</w:t>
            </w:r>
          </w:p>
        </w:tc>
        <w:tc>
          <w:tcPr>
            <w:tcW w:w="1938" w:type="dxa"/>
            <w:vAlign w:val="center"/>
          </w:tcPr>
          <w:p w14:paraId="04F201BE" w14:textId="1B5C52B6" w:rsidR="00F100D7" w:rsidRPr="00687AD1" w:rsidRDefault="00687AD1" w:rsidP="00FF4D02">
            <w:pPr>
              <w:rPr>
                <w:color w:val="4F81BD" w:themeColor="accent1"/>
                <w:sz w:val="14"/>
                <w:szCs w:val="18"/>
              </w:rPr>
            </w:pPr>
            <w:r w:rsidRPr="00687AD1">
              <w:rPr>
                <w:color w:val="4F81BD" w:themeColor="accent1"/>
                <w:sz w:val="14"/>
                <w:szCs w:val="18"/>
              </w:rPr>
              <w:t>Aleksandra Habuš; Melita Barić Tominac; Antonela Dragobratović  i dr.</w:t>
            </w:r>
          </w:p>
        </w:tc>
        <w:tc>
          <w:tcPr>
            <w:tcW w:w="1031" w:type="dxa"/>
            <w:vAlign w:val="center"/>
          </w:tcPr>
          <w:p w14:paraId="53399C4E" w14:textId="77777777" w:rsidR="00F100D7" w:rsidRPr="00687AD1" w:rsidRDefault="00F100D7" w:rsidP="00FF4D02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687AD1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642E44B6" w14:textId="77777777" w:rsidR="00F100D7" w:rsidRPr="00687AD1" w:rsidRDefault="00F100D7" w:rsidP="00FF4D02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687AD1">
              <w:rPr>
                <w:color w:val="4F81BD" w:themeColor="accent1"/>
                <w:sz w:val="18"/>
                <w:szCs w:val="18"/>
              </w:rPr>
              <w:t>PROFIL</w:t>
            </w:r>
          </w:p>
        </w:tc>
      </w:tr>
      <w:tr w:rsidR="00353417" w:rsidRPr="00EA3D5D" w14:paraId="7F3DF554" w14:textId="77777777" w:rsidTr="00F100D7">
        <w:trPr>
          <w:trHeight w:val="464"/>
        </w:trPr>
        <w:tc>
          <w:tcPr>
            <w:tcW w:w="596" w:type="dxa"/>
            <w:vAlign w:val="center"/>
          </w:tcPr>
          <w:p w14:paraId="4959392B" w14:textId="385908F6" w:rsidR="00353417" w:rsidRPr="00EA3D5D" w:rsidRDefault="00353417" w:rsidP="00FF4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4287" w:type="dxa"/>
            <w:vAlign w:val="center"/>
          </w:tcPr>
          <w:p w14:paraId="7EF30CBF" w14:textId="2C8C1AE6" w:rsidR="00353417" w:rsidRPr="00687AD1" w:rsidRDefault="00353417" w:rsidP="00FF4D02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 xml:space="preserve">KEMIJA 4: </w:t>
            </w:r>
            <w:r w:rsidRPr="00353417">
              <w:rPr>
                <w:color w:val="4F81BD" w:themeColor="accent1"/>
                <w:sz w:val="18"/>
                <w:szCs w:val="18"/>
              </w:rPr>
              <w:t>zbirka riješenih primjera i zadataka iz kemije</w:t>
            </w:r>
            <w:r w:rsidR="000602D1">
              <w:rPr>
                <w:color w:val="4F81BD" w:themeColor="accent1"/>
                <w:sz w:val="18"/>
                <w:szCs w:val="18"/>
              </w:rPr>
              <w:t xml:space="preserve"> * </w:t>
            </w:r>
            <w:r w:rsidR="00075C61">
              <w:rPr>
                <w:color w:val="4F81BD" w:themeColor="accent1"/>
                <w:sz w:val="18"/>
                <w:szCs w:val="18"/>
              </w:rPr>
              <w:t xml:space="preserve">nije </w:t>
            </w:r>
            <w:r w:rsidR="000602D1">
              <w:rPr>
                <w:color w:val="4F81BD" w:themeColor="accent1"/>
                <w:sz w:val="18"/>
                <w:szCs w:val="18"/>
              </w:rPr>
              <w:t xml:space="preserve">obvezna </w:t>
            </w:r>
          </w:p>
        </w:tc>
        <w:tc>
          <w:tcPr>
            <w:tcW w:w="1938" w:type="dxa"/>
            <w:vAlign w:val="center"/>
          </w:tcPr>
          <w:p w14:paraId="4D3CEB54" w14:textId="139C47D1" w:rsidR="00353417" w:rsidRPr="00687AD1" w:rsidRDefault="000602D1" w:rsidP="00FF4D02">
            <w:pPr>
              <w:rPr>
                <w:color w:val="4F81BD" w:themeColor="accent1"/>
                <w:sz w:val="14"/>
                <w:szCs w:val="18"/>
              </w:rPr>
            </w:pPr>
            <w:r w:rsidRPr="00687AD1">
              <w:rPr>
                <w:color w:val="4F81BD" w:themeColor="accent1"/>
                <w:sz w:val="14"/>
                <w:szCs w:val="18"/>
              </w:rPr>
              <w:t>Aleksandra Habuš; Melita Barić Tominac; Antonela Dragobratović  i dr.</w:t>
            </w:r>
          </w:p>
        </w:tc>
        <w:tc>
          <w:tcPr>
            <w:tcW w:w="1031" w:type="dxa"/>
            <w:vAlign w:val="center"/>
          </w:tcPr>
          <w:p w14:paraId="351CDDBE" w14:textId="3969D084" w:rsidR="00353417" w:rsidRPr="00687AD1" w:rsidRDefault="000602D1" w:rsidP="00FF4D02">
            <w:pPr>
              <w:jc w:val="center"/>
              <w:rPr>
                <w:color w:val="4F81BD" w:themeColor="accent1"/>
                <w:sz w:val="16"/>
                <w:szCs w:val="18"/>
              </w:rPr>
            </w:pPr>
            <w:r>
              <w:rPr>
                <w:color w:val="4F81BD" w:themeColor="accent1"/>
                <w:sz w:val="16"/>
                <w:szCs w:val="18"/>
              </w:rPr>
              <w:t>zbirka zadataka</w:t>
            </w:r>
          </w:p>
        </w:tc>
        <w:tc>
          <w:tcPr>
            <w:tcW w:w="1353" w:type="dxa"/>
            <w:vAlign w:val="center"/>
          </w:tcPr>
          <w:p w14:paraId="2F738EE7" w14:textId="30740141" w:rsidR="00353417" w:rsidRPr="00687AD1" w:rsidRDefault="000602D1" w:rsidP="00FF4D02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687AD1">
              <w:rPr>
                <w:color w:val="4F81BD" w:themeColor="accent1"/>
                <w:sz w:val="18"/>
                <w:szCs w:val="18"/>
              </w:rPr>
              <w:t>PROFIL</w:t>
            </w:r>
          </w:p>
        </w:tc>
      </w:tr>
      <w:tr w:rsidR="008B2E18" w:rsidRPr="00EA3D5D" w14:paraId="12C72A8C" w14:textId="77777777" w:rsidTr="00F100D7">
        <w:trPr>
          <w:trHeight w:val="868"/>
        </w:trPr>
        <w:tc>
          <w:tcPr>
            <w:tcW w:w="596" w:type="dxa"/>
            <w:vAlign w:val="center"/>
          </w:tcPr>
          <w:p w14:paraId="391DA23E" w14:textId="77777777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8.</w:t>
            </w:r>
          </w:p>
        </w:tc>
        <w:tc>
          <w:tcPr>
            <w:tcW w:w="4287" w:type="dxa"/>
            <w:vAlign w:val="center"/>
          </w:tcPr>
          <w:p w14:paraId="40E5FAB1" w14:textId="68B253CA" w:rsidR="008B2E18" w:rsidRPr="00EA3D5D" w:rsidRDefault="008B2E18" w:rsidP="008B2E18">
            <w:pPr>
              <w:rPr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>HIGH NOTE 4 : with extra online practice : za 3. razred gimnazija</w:t>
            </w:r>
          </w:p>
        </w:tc>
        <w:tc>
          <w:tcPr>
            <w:tcW w:w="1938" w:type="dxa"/>
            <w:vAlign w:val="center"/>
          </w:tcPr>
          <w:p w14:paraId="51CF2DCB" w14:textId="1C456DF0" w:rsidR="008B2E18" w:rsidRPr="00EA3D5D" w:rsidRDefault="008B2E18" w:rsidP="008B2E18">
            <w:pPr>
              <w:rPr>
                <w:sz w:val="14"/>
                <w:szCs w:val="18"/>
              </w:rPr>
            </w:pPr>
            <w:r w:rsidRPr="0066429E">
              <w:rPr>
                <w:color w:val="4F81BD" w:themeColor="accent1"/>
                <w:sz w:val="14"/>
                <w:szCs w:val="18"/>
              </w:rPr>
              <w:t>Rachael Roberts, Caroline Krantz, Lynda Edwards, Catherine Bright, Bob Hastings, Emma Szlachta</w:t>
            </w:r>
          </w:p>
        </w:tc>
        <w:tc>
          <w:tcPr>
            <w:tcW w:w="1031" w:type="dxa"/>
            <w:vAlign w:val="center"/>
          </w:tcPr>
          <w:p w14:paraId="141CA841" w14:textId="2E9745D6" w:rsidR="008B2E18" w:rsidRPr="00EA3D5D" w:rsidRDefault="008B2E18" w:rsidP="008B2E18">
            <w:pPr>
              <w:jc w:val="center"/>
              <w:rPr>
                <w:sz w:val="16"/>
                <w:szCs w:val="18"/>
              </w:rPr>
            </w:pPr>
            <w:r w:rsidRPr="0066429E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2A6F817C" w14:textId="7C5EFEAD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8B2E18" w:rsidRPr="00EA3D5D" w14:paraId="4CCEDCAE" w14:textId="77777777" w:rsidTr="00F100D7">
        <w:trPr>
          <w:trHeight w:val="888"/>
        </w:trPr>
        <w:tc>
          <w:tcPr>
            <w:tcW w:w="596" w:type="dxa"/>
            <w:vAlign w:val="center"/>
          </w:tcPr>
          <w:p w14:paraId="7DB7EEAF" w14:textId="77777777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9.</w:t>
            </w:r>
          </w:p>
        </w:tc>
        <w:tc>
          <w:tcPr>
            <w:tcW w:w="4287" w:type="dxa"/>
            <w:vAlign w:val="center"/>
          </w:tcPr>
          <w:p w14:paraId="144CA7C3" w14:textId="635D2E2E" w:rsidR="008B2E18" w:rsidRPr="00EA3D5D" w:rsidRDefault="008B2E18" w:rsidP="008B2E18">
            <w:pPr>
              <w:rPr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>HIGH NOTE 4, workbook</w:t>
            </w:r>
          </w:p>
        </w:tc>
        <w:tc>
          <w:tcPr>
            <w:tcW w:w="1938" w:type="dxa"/>
            <w:vAlign w:val="center"/>
          </w:tcPr>
          <w:p w14:paraId="5BCCA4CD" w14:textId="08C173F4" w:rsidR="008B2E18" w:rsidRPr="00EA3D5D" w:rsidRDefault="008B2E18" w:rsidP="008B2E18">
            <w:pPr>
              <w:rPr>
                <w:sz w:val="14"/>
                <w:szCs w:val="18"/>
              </w:rPr>
            </w:pPr>
            <w:r w:rsidRPr="0066429E">
              <w:rPr>
                <w:color w:val="4F81BD" w:themeColor="accent1"/>
                <w:sz w:val="14"/>
                <w:szCs w:val="18"/>
              </w:rPr>
              <w:t>Brayshaw Daniel</w:t>
            </w:r>
          </w:p>
        </w:tc>
        <w:tc>
          <w:tcPr>
            <w:tcW w:w="1031" w:type="dxa"/>
            <w:vAlign w:val="center"/>
          </w:tcPr>
          <w:p w14:paraId="54DB38D1" w14:textId="008A17EF" w:rsidR="008B2E18" w:rsidRPr="00EA3D5D" w:rsidRDefault="008B2E18" w:rsidP="008B2E18">
            <w:pPr>
              <w:jc w:val="center"/>
              <w:rPr>
                <w:sz w:val="16"/>
                <w:szCs w:val="18"/>
              </w:rPr>
            </w:pPr>
            <w:r w:rsidRPr="0066429E">
              <w:rPr>
                <w:color w:val="4F81BD" w:themeColor="accent1"/>
                <w:sz w:val="16"/>
                <w:szCs w:val="18"/>
              </w:rPr>
              <w:t>radna bilježnica</w:t>
            </w:r>
          </w:p>
        </w:tc>
        <w:tc>
          <w:tcPr>
            <w:tcW w:w="1353" w:type="dxa"/>
            <w:vAlign w:val="center"/>
          </w:tcPr>
          <w:p w14:paraId="791F9CCA" w14:textId="4CC4D975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66429E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8B2E18" w:rsidRPr="00EA3D5D" w14:paraId="25E97EB1" w14:textId="77777777" w:rsidTr="00F100D7">
        <w:trPr>
          <w:trHeight w:val="585"/>
        </w:trPr>
        <w:tc>
          <w:tcPr>
            <w:tcW w:w="596" w:type="dxa"/>
            <w:vAlign w:val="center"/>
          </w:tcPr>
          <w:p w14:paraId="36F4DD3F" w14:textId="77777777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10.</w:t>
            </w:r>
          </w:p>
        </w:tc>
        <w:tc>
          <w:tcPr>
            <w:tcW w:w="4287" w:type="dxa"/>
            <w:vAlign w:val="center"/>
          </w:tcPr>
          <w:p w14:paraId="6AD89226" w14:textId="77777777" w:rsidR="008B2E18" w:rsidRPr="004552FD" w:rsidRDefault="008B2E18" w:rsidP="008B2E18">
            <w:pPr>
              <w:rPr>
                <w:color w:val="4F81BD" w:themeColor="accent1"/>
                <w:sz w:val="18"/>
                <w:szCs w:val="18"/>
              </w:rPr>
            </w:pPr>
            <w:r w:rsidRPr="004552FD">
              <w:rPr>
                <w:color w:val="4F81BD" w:themeColor="accent1"/>
                <w:sz w:val="18"/>
                <w:szCs w:val="18"/>
              </w:rPr>
              <w:t xml:space="preserve">zweite.sprache@DEUTSCH.de 3 : udžbenik njemačkog kao </w:t>
            </w:r>
            <w:r w:rsidRPr="004552FD">
              <w:rPr>
                <w:b/>
                <w:color w:val="4F81BD" w:themeColor="accent1"/>
                <w:sz w:val="18"/>
                <w:szCs w:val="18"/>
              </w:rPr>
              <w:t>drugog jezika</w:t>
            </w:r>
            <w:r w:rsidRPr="004552FD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14:paraId="116BBAF6" w14:textId="77777777" w:rsidR="008B2E18" w:rsidRPr="004552FD" w:rsidRDefault="008B2E18" w:rsidP="008B2E18">
            <w:pPr>
              <w:rPr>
                <w:color w:val="4F81BD" w:themeColor="accent1"/>
                <w:sz w:val="14"/>
                <w:szCs w:val="18"/>
              </w:rPr>
            </w:pPr>
            <w:r w:rsidRPr="004552FD">
              <w:rPr>
                <w:color w:val="4F81BD" w:themeColor="accent1"/>
                <w:sz w:val="14"/>
                <w:szCs w:val="18"/>
              </w:rPr>
              <w:t>Irena Horvatić-Čajko, Irena Lasić</w:t>
            </w:r>
          </w:p>
        </w:tc>
        <w:tc>
          <w:tcPr>
            <w:tcW w:w="1031" w:type="dxa"/>
            <w:vAlign w:val="center"/>
          </w:tcPr>
          <w:p w14:paraId="6CF02C48" w14:textId="77777777" w:rsidR="008B2E18" w:rsidRPr="004552FD" w:rsidRDefault="008B2E18" w:rsidP="008B2E18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4552FD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54DFB9D8" w14:textId="77777777" w:rsidR="008B2E18" w:rsidRPr="004552FD" w:rsidRDefault="008B2E18" w:rsidP="008B2E1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4552FD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8B2E18" w:rsidRPr="00EA3D5D" w14:paraId="514808CB" w14:textId="77777777" w:rsidTr="00F100D7">
        <w:trPr>
          <w:trHeight w:val="767"/>
        </w:trPr>
        <w:tc>
          <w:tcPr>
            <w:tcW w:w="596" w:type="dxa"/>
            <w:vAlign w:val="center"/>
          </w:tcPr>
          <w:p w14:paraId="09AE235F" w14:textId="77777777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11.</w:t>
            </w:r>
          </w:p>
        </w:tc>
        <w:tc>
          <w:tcPr>
            <w:tcW w:w="4287" w:type="dxa"/>
            <w:vAlign w:val="center"/>
          </w:tcPr>
          <w:p w14:paraId="788FA988" w14:textId="41B4CE9F" w:rsidR="008B2E18" w:rsidRPr="00A526B4" w:rsidRDefault="00076266" w:rsidP="008B2E18">
            <w:pPr>
              <w:rPr>
                <w:color w:val="548DD4" w:themeColor="text2" w:themeTint="99"/>
                <w:sz w:val="18"/>
                <w:szCs w:val="18"/>
              </w:rPr>
            </w:pPr>
            <w:r w:rsidRPr="00076266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NUOVO PROGETTO ITALIANO 2 : libro dello studente + CD-ROM : udžbenik talijanskog jezika </w:t>
            </w:r>
            <w:r w:rsidRPr="00076266">
              <w:rPr>
                <w:i/>
                <w:iCs/>
                <w:color w:val="548DD4" w:themeColor="text2" w:themeTint="99"/>
                <w:sz w:val="18"/>
                <w:szCs w:val="18"/>
              </w:rPr>
              <w:t>(učenici nastavljaju s udžbenikom iz 3. i u 4. razredu)</w:t>
            </w:r>
          </w:p>
        </w:tc>
        <w:tc>
          <w:tcPr>
            <w:tcW w:w="1938" w:type="dxa"/>
            <w:vAlign w:val="center"/>
          </w:tcPr>
          <w:p w14:paraId="3A67C530" w14:textId="77777777" w:rsidR="008B2E18" w:rsidRPr="00A526B4" w:rsidRDefault="008B2E18" w:rsidP="008B2E18">
            <w:pPr>
              <w:rPr>
                <w:color w:val="548DD4" w:themeColor="text2" w:themeTint="99"/>
                <w:sz w:val="14"/>
                <w:szCs w:val="18"/>
              </w:rPr>
            </w:pPr>
            <w:r w:rsidRPr="00A526B4">
              <w:rPr>
                <w:color w:val="548DD4" w:themeColor="text2" w:themeTint="99"/>
                <w:sz w:val="14"/>
                <w:szCs w:val="18"/>
              </w:rPr>
              <w:t>S. Magnelli, T. Marin</w:t>
            </w:r>
          </w:p>
        </w:tc>
        <w:tc>
          <w:tcPr>
            <w:tcW w:w="1031" w:type="dxa"/>
            <w:vAlign w:val="center"/>
          </w:tcPr>
          <w:p w14:paraId="3A0482CD" w14:textId="77777777" w:rsidR="008B2E18" w:rsidRPr="00A526B4" w:rsidRDefault="008B2E18" w:rsidP="008B2E18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526B4">
              <w:rPr>
                <w:color w:val="548DD4" w:themeColor="text2" w:themeTint="99"/>
                <w:sz w:val="16"/>
                <w:szCs w:val="18"/>
              </w:rPr>
              <w:t>udžbenik s CD-ROM-om</w:t>
            </w:r>
          </w:p>
        </w:tc>
        <w:tc>
          <w:tcPr>
            <w:tcW w:w="1353" w:type="dxa"/>
            <w:vAlign w:val="center"/>
          </w:tcPr>
          <w:p w14:paraId="5A1ACD6F" w14:textId="77777777" w:rsidR="008B2E18" w:rsidRPr="00A526B4" w:rsidRDefault="008B2E18" w:rsidP="008B2E18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526B4">
              <w:rPr>
                <w:color w:val="548DD4" w:themeColor="text2" w:themeTint="99"/>
                <w:sz w:val="18"/>
                <w:szCs w:val="18"/>
              </w:rPr>
              <w:t>VBZ</w:t>
            </w:r>
          </w:p>
        </w:tc>
      </w:tr>
      <w:tr w:rsidR="008B2E18" w:rsidRPr="00EA3D5D" w14:paraId="611AC1D0" w14:textId="77777777" w:rsidTr="00F100D7">
        <w:trPr>
          <w:trHeight w:val="585"/>
        </w:trPr>
        <w:tc>
          <w:tcPr>
            <w:tcW w:w="596" w:type="dxa"/>
            <w:vAlign w:val="center"/>
          </w:tcPr>
          <w:p w14:paraId="53863C0C" w14:textId="77777777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12.</w:t>
            </w:r>
          </w:p>
        </w:tc>
        <w:tc>
          <w:tcPr>
            <w:tcW w:w="4287" w:type="dxa"/>
            <w:vAlign w:val="center"/>
          </w:tcPr>
          <w:p w14:paraId="5820E441" w14:textId="77777777" w:rsidR="00076266" w:rsidRPr="00076266" w:rsidRDefault="00076266" w:rsidP="00076266">
            <w:pPr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076266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NUOVO PROGETTO ITALIANO 2 : quaderno degli esercizi : radna bilježnica iz talijanskog jezika </w:t>
            </w:r>
          </w:p>
          <w:p w14:paraId="5FBA6C34" w14:textId="00E17F3D" w:rsidR="008B2E18" w:rsidRPr="00A526B4" w:rsidRDefault="00076266" w:rsidP="00076266">
            <w:pPr>
              <w:rPr>
                <w:color w:val="548DD4" w:themeColor="text2" w:themeTint="99"/>
                <w:sz w:val="18"/>
                <w:szCs w:val="18"/>
              </w:rPr>
            </w:pPr>
            <w:r w:rsidRPr="00076266">
              <w:rPr>
                <w:i/>
                <w:iCs/>
                <w:color w:val="548DD4" w:themeColor="text2" w:themeTint="99"/>
                <w:sz w:val="18"/>
                <w:szCs w:val="18"/>
              </w:rPr>
              <w:t>(učenici nastavljaju s udžbenikom iz 3. razreda u 4. razredu)</w:t>
            </w:r>
          </w:p>
        </w:tc>
        <w:tc>
          <w:tcPr>
            <w:tcW w:w="1938" w:type="dxa"/>
            <w:vAlign w:val="center"/>
          </w:tcPr>
          <w:p w14:paraId="0DD5EA8C" w14:textId="77777777" w:rsidR="008B2E18" w:rsidRPr="00A526B4" w:rsidRDefault="008B2E18" w:rsidP="008B2E18">
            <w:pPr>
              <w:rPr>
                <w:color w:val="548DD4" w:themeColor="text2" w:themeTint="99"/>
                <w:sz w:val="14"/>
                <w:szCs w:val="18"/>
              </w:rPr>
            </w:pPr>
            <w:r w:rsidRPr="00A526B4">
              <w:rPr>
                <w:color w:val="548DD4" w:themeColor="text2" w:themeTint="99"/>
                <w:sz w:val="14"/>
                <w:szCs w:val="18"/>
              </w:rPr>
              <w:t>S. Magnelli, T. Marin</w:t>
            </w:r>
          </w:p>
        </w:tc>
        <w:tc>
          <w:tcPr>
            <w:tcW w:w="1031" w:type="dxa"/>
            <w:vAlign w:val="center"/>
          </w:tcPr>
          <w:p w14:paraId="6293C6A9" w14:textId="77777777" w:rsidR="008B2E18" w:rsidRPr="00A526B4" w:rsidRDefault="008B2E18" w:rsidP="008B2E18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A526B4"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53" w:type="dxa"/>
            <w:vAlign w:val="center"/>
          </w:tcPr>
          <w:p w14:paraId="5A393E60" w14:textId="77777777" w:rsidR="008B2E18" w:rsidRPr="00A526B4" w:rsidRDefault="008B2E18" w:rsidP="008B2E18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A526B4">
              <w:rPr>
                <w:color w:val="548DD4" w:themeColor="text2" w:themeTint="99"/>
                <w:sz w:val="18"/>
                <w:szCs w:val="18"/>
              </w:rPr>
              <w:t>VBZ</w:t>
            </w:r>
          </w:p>
        </w:tc>
      </w:tr>
      <w:tr w:rsidR="008B2E18" w:rsidRPr="00EA3D5D" w14:paraId="1DBEBA44" w14:textId="77777777" w:rsidTr="00F100D7">
        <w:trPr>
          <w:trHeight w:val="686"/>
        </w:trPr>
        <w:tc>
          <w:tcPr>
            <w:tcW w:w="596" w:type="dxa"/>
            <w:vAlign w:val="center"/>
          </w:tcPr>
          <w:p w14:paraId="5A8A39B4" w14:textId="77777777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13.</w:t>
            </w:r>
          </w:p>
        </w:tc>
        <w:tc>
          <w:tcPr>
            <w:tcW w:w="4287" w:type="dxa"/>
            <w:vAlign w:val="center"/>
          </w:tcPr>
          <w:p w14:paraId="03D492E0" w14:textId="338DE56E" w:rsidR="008B2E18" w:rsidRPr="00076266" w:rsidRDefault="00076266" w:rsidP="008B2E18">
            <w:pPr>
              <w:rPr>
                <w:color w:val="C00000"/>
                <w:sz w:val="18"/>
                <w:szCs w:val="18"/>
              </w:rPr>
            </w:pPr>
            <w:r w:rsidRPr="00076266">
              <w:rPr>
                <w:color w:val="C00000"/>
                <w:sz w:val="18"/>
                <w:szCs w:val="18"/>
              </w:rPr>
              <w:t>MATEMATIKA 4: udžbenik matematike u četvrtom razredu srednje škole sa zadacima za rješavanje za 3 i 4 sata tjedno, 1. i 2. dio (novo izdanje 2021.)</w:t>
            </w:r>
            <w:r w:rsidRPr="00076266">
              <w:rPr>
                <w:color w:val="C00000"/>
                <w:sz w:val="18"/>
                <w:szCs w:val="18"/>
              </w:rPr>
              <w:tab/>
            </w:r>
            <w:r w:rsidRPr="00076266">
              <w:rPr>
                <w:color w:val="C00000"/>
                <w:sz w:val="18"/>
                <w:szCs w:val="18"/>
              </w:rPr>
              <w:tab/>
            </w:r>
            <w:r w:rsidRPr="00076266">
              <w:rPr>
                <w:color w:val="C00000"/>
                <w:sz w:val="18"/>
                <w:szCs w:val="18"/>
              </w:rPr>
              <w:tab/>
            </w:r>
            <w:r w:rsidRPr="00076266">
              <w:rPr>
                <w:color w:val="C00000"/>
                <w:sz w:val="18"/>
                <w:szCs w:val="18"/>
              </w:rPr>
              <w:tab/>
            </w:r>
          </w:p>
        </w:tc>
        <w:tc>
          <w:tcPr>
            <w:tcW w:w="1938" w:type="dxa"/>
            <w:vAlign w:val="center"/>
          </w:tcPr>
          <w:p w14:paraId="0D133EBF" w14:textId="092A3708" w:rsidR="008B2E18" w:rsidRPr="00076266" w:rsidRDefault="00076266" w:rsidP="008B2E18">
            <w:pPr>
              <w:rPr>
                <w:color w:val="C00000"/>
                <w:sz w:val="14"/>
                <w:szCs w:val="18"/>
              </w:rPr>
            </w:pPr>
            <w:r w:rsidRPr="00076266">
              <w:rPr>
                <w:color w:val="C00000"/>
                <w:sz w:val="18"/>
                <w:szCs w:val="18"/>
              </w:rPr>
              <w:t>Ivan Matić, Maja Zelčić, Milena Šujansky,Tanja Vukas, Željka Dijanić</w:t>
            </w:r>
            <w:r w:rsidRPr="00076266">
              <w:rPr>
                <w:color w:val="C00000"/>
                <w:sz w:val="14"/>
                <w:szCs w:val="18"/>
              </w:rPr>
              <w:t xml:space="preserve"> </w:t>
            </w:r>
          </w:p>
        </w:tc>
        <w:tc>
          <w:tcPr>
            <w:tcW w:w="1031" w:type="dxa"/>
            <w:vAlign w:val="center"/>
          </w:tcPr>
          <w:p w14:paraId="365ACEAC" w14:textId="77777777" w:rsidR="008B2E18" w:rsidRPr="00076266" w:rsidRDefault="008B2E18" w:rsidP="008B2E18">
            <w:pPr>
              <w:jc w:val="center"/>
              <w:rPr>
                <w:color w:val="C00000"/>
                <w:sz w:val="16"/>
                <w:szCs w:val="18"/>
              </w:rPr>
            </w:pPr>
            <w:r w:rsidRPr="00076266">
              <w:rPr>
                <w:color w:val="C00000"/>
                <w:sz w:val="16"/>
                <w:szCs w:val="18"/>
              </w:rPr>
              <w:t xml:space="preserve">udžbenik sa zbirkom </w:t>
            </w:r>
          </w:p>
        </w:tc>
        <w:tc>
          <w:tcPr>
            <w:tcW w:w="1353" w:type="dxa"/>
            <w:vAlign w:val="center"/>
          </w:tcPr>
          <w:p w14:paraId="54B7798B" w14:textId="77777777" w:rsidR="008B2E18" w:rsidRPr="00076266" w:rsidRDefault="008B2E18" w:rsidP="008B2E18">
            <w:pPr>
              <w:jc w:val="center"/>
              <w:rPr>
                <w:color w:val="C00000"/>
                <w:sz w:val="18"/>
                <w:szCs w:val="18"/>
              </w:rPr>
            </w:pPr>
            <w:r w:rsidRPr="00076266">
              <w:rPr>
                <w:color w:val="C00000"/>
                <w:sz w:val="18"/>
                <w:szCs w:val="18"/>
              </w:rPr>
              <w:t>ŠK</w:t>
            </w:r>
          </w:p>
        </w:tc>
      </w:tr>
      <w:tr w:rsidR="008B2E18" w:rsidRPr="00EA3D5D" w14:paraId="7AA56AC6" w14:textId="77777777" w:rsidTr="00F100D7">
        <w:trPr>
          <w:trHeight w:val="282"/>
        </w:trPr>
        <w:tc>
          <w:tcPr>
            <w:tcW w:w="596" w:type="dxa"/>
            <w:vAlign w:val="center"/>
          </w:tcPr>
          <w:p w14:paraId="38FC8457" w14:textId="77777777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14.</w:t>
            </w:r>
          </w:p>
        </w:tc>
        <w:tc>
          <w:tcPr>
            <w:tcW w:w="4287" w:type="dxa"/>
            <w:vAlign w:val="center"/>
          </w:tcPr>
          <w:p w14:paraId="4A6DDBF1" w14:textId="77777777" w:rsidR="008B2E18" w:rsidRPr="006937CF" w:rsidRDefault="008B2E18" w:rsidP="008B2E18">
            <w:pPr>
              <w:rPr>
                <w:color w:val="548DD4" w:themeColor="text2" w:themeTint="99"/>
                <w:sz w:val="18"/>
                <w:szCs w:val="18"/>
              </w:rPr>
            </w:pPr>
            <w:r w:rsidRPr="006937CF">
              <w:rPr>
                <w:color w:val="548DD4" w:themeColor="text2" w:themeTint="99"/>
                <w:sz w:val="18"/>
                <w:szCs w:val="18"/>
              </w:rPr>
              <w:t>FIZIKA 4 : udžbenik za 4. razred gimnazije</w:t>
            </w:r>
          </w:p>
        </w:tc>
        <w:tc>
          <w:tcPr>
            <w:tcW w:w="1938" w:type="dxa"/>
            <w:vAlign w:val="center"/>
          </w:tcPr>
          <w:p w14:paraId="739B7A53" w14:textId="1CD30267" w:rsidR="008B2E18" w:rsidRPr="006937CF" w:rsidRDefault="006937CF" w:rsidP="008B2E18">
            <w:pPr>
              <w:rPr>
                <w:color w:val="548DD4" w:themeColor="text2" w:themeTint="99"/>
                <w:sz w:val="14"/>
                <w:szCs w:val="18"/>
              </w:rPr>
            </w:pPr>
            <w:r w:rsidRPr="006937CF">
              <w:rPr>
                <w:color w:val="548DD4" w:themeColor="text2" w:themeTint="99"/>
                <w:sz w:val="14"/>
                <w:szCs w:val="18"/>
              </w:rPr>
              <w:t>Dario Hrupec, Dubravko Horvat</w:t>
            </w:r>
          </w:p>
        </w:tc>
        <w:tc>
          <w:tcPr>
            <w:tcW w:w="1031" w:type="dxa"/>
            <w:vAlign w:val="center"/>
          </w:tcPr>
          <w:p w14:paraId="2EB0B0D3" w14:textId="77777777" w:rsidR="008B2E18" w:rsidRPr="006937CF" w:rsidRDefault="008B2E18" w:rsidP="008B2E18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6937CF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4B7C4D11" w14:textId="4AAC6378" w:rsidR="008B2E18" w:rsidRPr="006937CF" w:rsidRDefault="006937CF" w:rsidP="008B2E18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937CF">
              <w:rPr>
                <w:color w:val="548DD4" w:themeColor="text2" w:themeTint="99"/>
                <w:sz w:val="18"/>
                <w:szCs w:val="18"/>
              </w:rPr>
              <w:t>ELEMENT</w:t>
            </w:r>
          </w:p>
        </w:tc>
      </w:tr>
      <w:tr w:rsidR="008B2E18" w:rsidRPr="00EA3D5D" w14:paraId="129E1F21" w14:textId="77777777" w:rsidTr="00F100D7">
        <w:trPr>
          <w:trHeight w:val="585"/>
        </w:trPr>
        <w:tc>
          <w:tcPr>
            <w:tcW w:w="596" w:type="dxa"/>
            <w:vAlign w:val="center"/>
          </w:tcPr>
          <w:p w14:paraId="36FE39D2" w14:textId="77777777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15.</w:t>
            </w:r>
          </w:p>
        </w:tc>
        <w:tc>
          <w:tcPr>
            <w:tcW w:w="4287" w:type="dxa"/>
            <w:vAlign w:val="center"/>
          </w:tcPr>
          <w:p w14:paraId="51FD0BEC" w14:textId="6B4B3120" w:rsidR="008B2E18" w:rsidRPr="000F5CBC" w:rsidRDefault="008B2E18" w:rsidP="008B2E18">
            <w:pPr>
              <w:rPr>
                <w:color w:val="4F81BD" w:themeColor="accent1"/>
                <w:sz w:val="18"/>
                <w:szCs w:val="18"/>
              </w:rPr>
            </w:pPr>
            <w:r w:rsidRPr="000F5CBC">
              <w:rPr>
                <w:color w:val="4F81BD" w:themeColor="accent1"/>
                <w:sz w:val="18"/>
                <w:szCs w:val="18"/>
              </w:rPr>
              <w:t xml:space="preserve">GLAZBENI SUSRETI 4: udžbenik glazbene umjetnosti </w:t>
            </w:r>
            <w:r w:rsidR="004562AC" w:rsidRPr="000F5CBC">
              <w:rPr>
                <w:color w:val="4F81BD" w:themeColor="accent1"/>
                <w:sz w:val="18"/>
                <w:szCs w:val="18"/>
              </w:rPr>
              <w:t>za četvrti razred gimnazije</w:t>
            </w:r>
          </w:p>
        </w:tc>
        <w:tc>
          <w:tcPr>
            <w:tcW w:w="1938" w:type="dxa"/>
            <w:vAlign w:val="center"/>
          </w:tcPr>
          <w:p w14:paraId="73BF4661" w14:textId="513AE6A9" w:rsidR="008B2E18" w:rsidRPr="000F5CBC" w:rsidRDefault="000F5CBC" w:rsidP="008B2E18">
            <w:pPr>
              <w:rPr>
                <w:rFonts w:cstheme="minorHAnsi"/>
                <w:color w:val="4F81BD" w:themeColor="accent1"/>
                <w:sz w:val="14"/>
                <w:szCs w:val="14"/>
              </w:rPr>
            </w:pPr>
            <w:r w:rsidRPr="000F5CBC">
              <w:rPr>
                <w:rFonts w:cstheme="minorHAnsi"/>
                <w:color w:val="4F81BD" w:themeColor="accent1"/>
                <w:sz w:val="14"/>
                <w:szCs w:val="14"/>
                <w:shd w:val="clear" w:color="auto" w:fill="FFFFFF"/>
              </w:rPr>
              <w:t>Ljiljana Ščedrov, Nataša Perak Lovričević, Ružica Ambruš-Kiš</w:t>
            </w:r>
          </w:p>
        </w:tc>
        <w:tc>
          <w:tcPr>
            <w:tcW w:w="1031" w:type="dxa"/>
            <w:vAlign w:val="center"/>
          </w:tcPr>
          <w:p w14:paraId="0BFBFBCA" w14:textId="77777777" w:rsidR="008B2E18" w:rsidRPr="000F5CBC" w:rsidRDefault="008B2E18" w:rsidP="008B2E18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0F5CBC">
              <w:rPr>
                <w:color w:val="4F81BD" w:themeColor="accent1"/>
                <w:sz w:val="16"/>
                <w:szCs w:val="18"/>
              </w:rPr>
              <w:t xml:space="preserve">udžbenik </w:t>
            </w:r>
          </w:p>
        </w:tc>
        <w:tc>
          <w:tcPr>
            <w:tcW w:w="1353" w:type="dxa"/>
            <w:vAlign w:val="center"/>
          </w:tcPr>
          <w:p w14:paraId="5CF7344C" w14:textId="77777777" w:rsidR="008B2E18" w:rsidRPr="000F5CBC" w:rsidRDefault="008B2E18" w:rsidP="008B2E1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0F5CBC">
              <w:rPr>
                <w:color w:val="4F81BD" w:themeColor="accent1"/>
                <w:sz w:val="18"/>
                <w:szCs w:val="18"/>
              </w:rPr>
              <w:t>PROFIL</w:t>
            </w:r>
          </w:p>
        </w:tc>
      </w:tr>
      <w:tr w:rsidR="008B2E18" w:rsidRPr="00EA3D5D" w14:paraId="15AD77B1" w14:textId="77777777" w:rsidTr="00F100D7">
        <w:trPr>
          <w:trHeight w:val="585"/>
        </w:trPr>
        <w:tc>
          <w:tcPr>
            <w:tcW w:w="596" w:type="dxa"/>
            <w:vAlign w:val="center"/>
          </w:tcPr>
          <w:p w14:paraId="571CEE75" w14:textId="77777777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16.</w:t>
            </w:r>
          </w:p>
        </w:tc>
        <w:tc>
          <w:tcPr>
            <w:tcW w:w="4287" w:type="dxa"/>
            <w:vAlign w:val="center"/>
          </w:tcPr>
          <w:p w14:paraId="0BF4E48F" w14:textId="1C5E9D6D" w:rsidR="008B2E18" w:rsidRPr="00076266" w:rsidRDefault="00076266" w:rsidP="008B2E18">
            <w:pPr>
              <w:rPr>
                <w:color w:val="548DD4" w:themeColor="text2" w:themeTint="99"/>
                <w:sz w:val="18"/>
                <w:szCs w:val="18"/>
              </w:rPr>
            </w:pPr>
            <w:r w:rsidRPr="00076266">
              <w:rPr>
                <w:color w:val="548DD4" w:themeColor="text2" w:themeTint="99"/>
                <w:sz w:val="18"/>
                <w:szCs w:val="18"/>
              </w:rPr>
              <w:t>Likovna umjetnost 4: udžbenik likovne umjetnosti u četvrtom razredu srednje škole</w:t>
            </w:r>
            <w:r w:rsidRPr="00076266">
              <w:rPr>
                <w:color w:val="548DD4" w:themeColor="text2" w:themeTint="99"/>
                <w:sz w:val="18"/>
                <w:szCs w:val="18"/>
              </w:rPr>
              <w:tab/>
            </w:r>
            <w:r w:rsidRPr="00076266">
              <w:rPr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938" w:type="dxa"/>
            <w:vAlign w:val="center"/>
          </w:tcPr>
          <w:p w14:paraId="4CF1048F" w14:textId="3316E5B3" w:rsidR="008B2E18" w:rsidRPr="00076266" w:rsidRDefault="00076266" w:rsidP="008B2E18">
            <w:pPr>
              <w:rPr>
                <w:color w:val="548DD4" w:themeColor="text2" w:themeTint="99"/>
                <w:sz w:val="14"/>
                <w:szCs w:val="18"/>
              </w:rPr>
            </w:pPr>
            <w:r w:rsidRPr="00076266">
              <w:rPr>
                <w:color w:val="548DD4" w:themeColor="text2" w:themeTint="99"/>
                <w:sz w:val="18"/>
                <w:szCs w:val="18"/>
              </w:rPr>
              <w:t>Jasna Salamon, Mirjana Vučković, Vesna Mišljenović</w:t>
            </w:r>
          </w:p>
        </w:tc>
        <w:tc>
          <w:tcPr>
            <w:tcW w:w="1031" w:type="dxa"/>
            <w:vAlign w:val="center"/>
          </w:tcPr>
          <w:p w14:paraId="5548CE25" w14:textId="77777777" w:rsidR="008B2E18" w:rsidRPr="00076266" w:rsidRDefault="008B2E18" w:rsidP="008B2E18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076266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6519465E" w14:textId="2B3E9ECB" w:rsidR="008B2E18" w:rsidRPr="00076266" w:rsidRDefault="00076266" w:rsidP="008B2E18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076266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8B2E18" w:rsidRPr="00EA3D5D" w14:paraId="7F62FABE" w14:textId="77777777" w:rsidTr="00F100D7">
        <w:trPr>
          <w:trHeight w:val="303"/>
        </w:trPr>
        <w:tc>
          <w:tcPr>
            <w:tcW w:w="596" w:type="dxa"/>
            <w:vAlign w:val="center"/>
          </w:tcPr>
          <w:p w14:paraId="3AD57839" w14:textId="77777777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EA3D5D">
              <w:rPr>
                <w:sz w:val="18"/>
                <w:szCs w:val="18"/>
              </w:rPr>
              <w:t>17.</w:t>
            </w:r>
          </w:p>
        </w:tc>
        <w:tc>
          <w:tcPr>
            <w:tcW w:w="4287" w:type="dxa"/>
            <w:vAlign w:val="center"/>
          </w:tcPr>
          <w:p w14:paraId="2A720204" w14:textId="2395C9FF" w:rsidR="008B2E18" w:rsidRPr="00742B90" w:rsidRDefault="00076266" w:rsidP="008B2E18">
            <w:pPr>
              <w:rPr>
                <w:color w:val="4F81BD" w:themeColor="accent1"/>
                <w:sz w:val="18"/>
                <w:szCs w:val="18"/>
              </w:rPr>
            </w:pPr>
            <w:r w:rsidRPr="00742B90">
              <w:rPr>
                <w:color w:val="4F81BD" w:themeColor="accent1"/>
                <w:sz w:val="18"/>
                <w:szCs w:val="18"/>
              </w:rPr>
              <w:t>FILOZOFIJA: udžbenik filozofije u četvrtom razredu gimnazija  (novo izdanje 2021.)</w:t>
            </w:r>
            <w:r w:rsidRPr="00742B90">
              <w:rPr>
                <w:color w:val="4F81BD" w:themeColor="accent1"/>
                <w:sz w:val="18"/>
                <w:szCs w:val="18"/>
              </w:rPr>
              <w:tab/>
            </w:r>
            <w:r w:rsidRPr="00742B90">
              <w:rPr>
                <w:color w:val="4F81BD" w:themeColor="accent1"/>
                <w:sz w:val="18"/>
                <w:szCs w:val="18"/>
              </w:rPr>
              <w:tab/>
            </w:r>
            <w:r w:rsidRPr="00742B90">
              <w:rPr>
                <w:color w:val="4F81BD" w:themeColor="accent1"/>
                <w:sz w:val="18"/>
                <w:szCs w:val="18"/>
              </w:rPr>
              <w:tab/>
            </w:r>
          </w:p>
        </w:tc>
        <w:tc>
          <w:tcPr>
            <w:tcW w:w="1938" w:type="dxa"/>
            <w:vAlign w:val="center"/>
          </w:tcPr>
          <w:p w14:paraId="72C42F16" w14:textId="05ECF4F9" w:rsidR="008B2E18" w:rsidRPr="00742B90" w:rsidRDefault="00076266" w:rsidP="008B2E18">
            <w:pPr>
              <w:rPr>
                <w:color w:val="4F81BD" w:themeColor="accent1"/>
                <w:sz w:val="14"/>
                <w:szCs w:val="18"/>
              </w:rPr>
            </w:pPr>
            <w:r w:rsidRPr="00742B90">
              <w:rPr>
                <w:color w:val="4F81BD" w:themeColor="accent1"/>
                <w:sz w:val="18"/>
                <w:szCs w:val="18"/>
              </w:rPr>
              <w:t>Hrvoje Jurić, Katarina Stupalo</w:t>
            </w:r>
            <w:r w:rsidRPr="00742B90">
              <w:rPr>
                <w:color w:val="4F81BD" w:themeColor="accent1"/>
                <w:sz w:val="18"/>
                <w:szCs w:val="18"/>
              </w:rPr>
              <w:tab/>
            </w:r>
            <w:r w:rsidRPr="00742B90">
              <w:rPr>
                <w:color w:val="4F81BD" w:themeColor="accent1"/>
                <w:sz w:val="18"/>
                <w:szCs w:val="18"/>
              </w:rPr>
              <w:tab/>
            </w:r>
          </w:p>
        </w:tc>
        <w:tc>
          <w:tcPr>
            <w:tcW w:w="1031" w:type="dxa"/>
            <w:vAlign w:val="center"/>
          </w:tcPr>
          <w:p w14:paraId="6B4F64D0" w14:textId="77777777" w:rsidR="008B2E18" w:rsidRPr="00742B90" w:rsidRDefault="008B2E18" w:rsidP="008B2E18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742B90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5FDB6949" w14:textId="77777777" w:rsidR="008B2E18" w:rsidRPr="00742B90" w:rsidRDefault="008B2E18" w:rsidP="008B2E1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42B90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8B2E18" w:rsidRPr="00EA3D5D" w14:paraId="4B56EE72" w14:textId="77777777" w:rsidTr="00F100D7">
        <w:trPr>
          <w:trHeight w:val="282"/>
        </w:trPr>
        <w:tc>
          <w:tcPr>
            <w:tcW w:w="596" w:type="dxa"/>
            <w:vAlign w:val="center"/>
          </w:tcPr>
          <w:p w14:paraId="133A5A70" w14:textId="77777777" w:rsidR="008B2E18" w:rsidRPr="00EA3D5D" w:rsidRDefault="008B2E18" w:rsidP="008B2E18">
            <w:pPr>
              <w:jc w:val="center"/>
              <w:rPr>
                <w:sz w:val="18"/>
                <w:szCs w:val="18"/>
              </w:rPr>
            </w:pPr>
            <w:r w:rsidRPr="00076266">
              <w:rPr>
                <w:color w:val="548DD4" w:themeColor="text2" w:themeTint="99"/>
                <w:sz w:val="18"/>
                <w:szCs w:val="18"/>
              </w:rPr>
              <w:t>18.</w:t>
            </w:r>
          </w:p>
        </w:tc>
        <w:tc>
          <w:tcPr>
            <w:tcW w:w="4287" w:type="dxa"/>
            <w:vAlign w:val="center"/>
          </w:tcPr>
          <w:p w14:paraId="40AC47A4" w14:textId="35EBEC83" w:rsidR="008B2E18" w:rsidRPr="00790BB2" w:rsidRDefault="008B2E18" w:rsidP="008B2E18">
            <w:pPr>
              <w:rPr>
                <w:color w:val="4F81BD" w:themeColor="accent1"/>
                <w:sz w:val="18"/>
                <w:szCs w:val="18"/>
              </w:rPr>
            </w:pPr>
            <w:r w:rsidRPr="00790BB2">
              <w:rPr>
                <w:color w:val="4F81BD" w:themeColor="accent1"/>
                <w:sz w:val="18"/>
                <w:szCs w:val="18"/>
              </w:rPr>
              <w:t xml:space="preserve">POLITIKA I GOSPODARSTVO : udžbenik </w:t>
            </w:r>
            <w:r w:rsidR="00790BB2" w:rsidRPr="00790BB2">
              <w:rPr>
                <w:color w:val="4F81BD" w:themeColor="accent1"/>
                <w:sz w:val="18"/>
                <w:szCs w:val="18"/>
              </w:rPr>
              <w:t>u četvrtom razredu gimnazije</w:t>
            </w:r>
          </w:p>
        </w:tc>
        <w:tc>
          <w:tcPr>
            <w:tcW w:w="1938" w:type="dxa"/>
            <w:vAlign w:val="center"/>
          </w:tcPr>
          <w:p w14:paraId="2C4526F6" w14:textId="23D1E703" w:rsidR="008B2E18" w:rsidRPr="00790BB2" w:rsidRDefault="00790BB2" w:rsidP="008B2E18">
            <w:pPr>
              <w:rPr>
                <w:color w:val="4F81BD" w:themeColor="accent1"/>
                <w:sz w:val="14"/>
                <w:szCs w:val="18"/>
              </w:rPr>
            </w:pPr>
            <w:r w:rsidRPr="00790BB2">
              <w:rPr>
                <w:color w:val="4F81BD" w:themeColor="accent1"/>
                <w:sz w:val="14"/>
                <w:szCs w:val="18"/>
              </w:rPr>
              <w:t>Natalija Palčić, Željka Travaš</w:t>
            </w:r>
          </w:p>
        </w:tc>
        <w:tc>
          <w:tcPr>
            <w:tcW w:w="1031" w:type="dxa"/>
            <w:vAlign w:val="center"/>
          </w:tcPr>
          <w:p w14:paraId="73F470AC" w14:textId="77777777" w:rsidR="008B2E18" w:rsidRPr="00790BB2" w:rsidRDefault="008B2E18" w:rsidP="008B2E18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790BB2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0393775D" w14:textId="77777777" w:rsidR="008B2E18" w:rsidRPr="00790BB2" w:rsidRDefault="008B2E18" w:rsidP="008B2E1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90BB2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D7770A" w:rsidRPr="00EA3D5D" w14:paraId="1D00FAB4" w14:textId="77777777" w:rsidTr="00F100D7">
        <w:trPr>
          <w:trHeight w:val="282"/>
        </w:trPr>
        <w:tc>
          <w:tcPr>
            <w:tcW w:w="596" w:type="dxa"/>
            <w:vAlign w:val="center"/>
          </w:tcPr>
          <w:p w14:paraId="340D696F" w14:textId="61FF1154" w:rsidR="00D7770A" w:rsidRPr="00EA3D5D" w:rsidRDefault="00D7770A" w:rsidP="008B2E18">
            <w:pPr>
              <w:jc w:val="center"/>
              <w:rPr>
                <w:sz w:val="18"/>
                <w:szCs w:val="18"/>
              </w:rPr>
            </w:pPr>
            <w:r w:rsidRPr="00076266">
              <w:rPr>
                <w:color w:val="548DD4" w:themeColor="text2" w:themeTint="99"/>
                <w:sz w:val="18"/>
                <w:szCs w:val="18"/>
              </w:rPr>
              <w:t>19</w:t>
            </w:r>
            <w:r w:rsidR="004562AC" w:rsidRPr="00076266">
              <w:rPr>
                <w:color w:val="548DD4" w:themeColor="text2" w:themeTint="99"/>
                <w:sz w:val="18"/>
                <w:szCs w:val="18"/>
              </w:rPr>
              <w:t>.</w:t>
            </w:r>
          </w:p>
        </w:tc>
        <w:tc>
          <w:tcPr>
            <w:tcW w:w="4287" w:type="dxa"/>
            <w:vAlign w:val="center"/>
          </w:tcPr>
          <w:p w14:paraId="0192A42A" w14:textId="26501BFD" w:rsidR="00D7770A" w:rsidRPr="00790BB2" w:rsidRDefault="00D7770A" w:rsidP="008B2E18">
            <w:pPr>
              <w:rPr>
                <w:color w:val="4F81BD" w:themeColor="accent1"/>
                <w:sz w:val="18"/>
                <w:szCs w:val="18"/>
              </w:rPr>
            </w:pPr>
            <w:r w:rsidRPr="00D7770A">
              <w:rPr>
                <w:color w:val="4F81BD" w:themeColor="accent1"/>
                <w:sz w:val="18"/>
                <w:szCs w:val="18"/>
              </w:rPr>
              <w:t>KORACIMA BUDUĆNOSTI, ETIKA 4. (novo izdanje 2021.)</w:t>
            </w:r>
            <w:r w:rsidRPr="00D7770A">
              <w:rPr>
                <w:color w:val="4F81BD" w:themeColor="accent1"/>
                <w:sz w:val="18"/>
                <w:szCs w:val="18"/>
              </w:rPr>
              <w:tab/>
            </w:r>
            <w:r w:rsidRPr="00D7770A">
              <w:rPr>
                <w:color w:val="4F81BD" w:themeColor="accent1"/>
                <w:sz w:val="18"/>
                <w:szCs w:val="18"/>
              </w:rPr>
              <w:tab/>
            </w:r>
            <w:r w:rsidRPr="00D7770A">
              <w:rPr>
                <w:color w:val="4F81BD" w:themeColor="accent1"/>
                <w:sz w:val="18"/>
                <w:szCs w:val="18"/>
              </w:rPr>
              <w:tab/>
            </w:r>
            <w:r w:rsidRPr="00D7770A">
              <w:rPr>
                <w:color w:val="4F81BD" w:themeColor="accent1"/>
                <w:sz w:val="18"/>
                <w:szCs w:val="18"/>
              </w:rPr>
              <w:tab/>
            </w:r>
            <w:r w:rsidRPr="00D7770A">
              <w:rPr>
                <w:color w:val="4F81BD" w:themeColor="accent1"/>
                <w:sz w:val="18"/>
                <w:szCs w:val="18"/>
              </w:rPr>
              <w:tab/>
            </w:r>
            <w:r w:rsidRPr="00D7770A">
              <w:rPr>
                <w:color w:val="4F81BD" w:themeColor="accent1"/>
                <w:sz w:val="18"/>
                <w:szCs w:val="18"/>
              </w:rPr>
              <w:tab/>
            </w:r>
            <w:r w:rsidRPr="00D7770A">
              <w:rPr>
                <w:color w:val="4F81BD" w:themeColor="accent1"/>
                <w:sz w:val="18"/>
                <w:szCs w:val="18"/>
              </w:rPr>
              <w:tab/>
            </w:r>
            <w:r w:rsidRPr="00D7770A">
              <w:rPr>
                <w:color w:val="4F81BD" w:themeColor="accent1"/>
                <w:sz w:val="18"/>
                <w:szCs w:val="18"/>
              </w:rPr>
              <w:tab/>
            </w:r>
          </w:p>
        </w:tc>
        <w:tc>
          <w:tcPr>
            <w:tcW w:w="1938" w:type="dxa"/>
            <w:vAlign w:val="center"/>
          </w:tcPr>
          <w:p w14:paraId="71B094C1" w14:textId="038FDE7F" w:rsidR="00D7770A" w:rsidRPr="00790BB2" w:rsidRDefault="00D7770A" w:rsidP="008B2E18">
            <w:pPr>
              <w:rPr>
                <w:color w:val="4F81BD" w:themeColor="accent1"/>
                <w:sz w:val="14"/>
                <w:szCs w:val="18"/>
              </w:rPr>
            </w:pPr>
            <w:r w:rsidRPr="00D7770A">
              <w:rPr>
                <w:color w:val="4F81BD" w:themeColor="accent1"/>
                <w:sz w:val="18"/>
                <w:szCs w:val="18"/>
              </w:rPr>
              <w:t>Igor Lukić</w:t>
            </w:r>
          </w:p>
        </w:tc>
        <w:tc>
          <w:tcPr>
            <w:tcW w:w="1031" w:type="dxa"/>
            <w:vAlign w:val="center"/>
          </w:tcPr>
          <w:p w14:paraId="1E47A47B" w14:textId="54CFCBC1" w:rsidR="00D7770A" w:rsidRPr="00790BB2" w:rsidRDefault="00D7770A" w:rsidP="008B2E18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D7770A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3D7DC525" w14:textId="22F06211" w:rsidR="00D7770A" w:rsidRPr="00790BB2" w:rsidRDefault="00D7770A" w:rsidP="008B2E1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7770A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8B2E18" w:rsidRPr="000F5CBC" w14:paraId="6351571B" w14:textId="77777777" w:rsidTr="00F100D7">
        <w:trPr>
          <w:trHeight w:val="464"/>
        </w:trPr>
        <w:tc>
          <w:tcPr>
            <w:tcW w:w="596" w:type="dxa"/>
            <w:vAlign w:val="center"/>
          </w:tcPr>
          <w:p w14:paraId="0860FD4C" w14:textId="77777777" w:rsidR="008B2E18" w:rsidRPr="000F5CBC" w:rsidRDefault="008B2E18" w:rsidP="008B2E1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0F5CBC">
              <w:rPr>
                <w:color w:val="4F81BD" w:themeColor="accent1"/>
                <w:sz w:val="18"/>
                <w:szCs w:val="18"/>
              </w:rPr>
              <w:t>20.</w:t>
            </w:r>
          </w:p>
        </w:tc>
        <w:tc>
          <w:tcPr>
            <w:tcW w:w="4287" w:type="dxa"/>
            <w:vAlign w:val="center"/>
          </w:tcPr>
          <w:p w14:paraId="0BE1F8E5" w14:textId="327D7933" w:rsidR="008B2E18" w:rsidRPr="003272BD" w:rsidRDefault="000F5CBC" w:rsidP="008B2E18">
            <w:pPr>
              <w:rPr>
                <w:color w:val="4F81BD" w:themeColor="accent1"/>
                <w:sz w:val="18"/>
                <w:szCs w:val="18"/>
              </w:rPr>
            </w:pPr>
            <w:r w:rsidRPr="003272BD">
              <w:rPr>
                <w:color w:val="4F81BD" w:themeColor="accent1"/>
                <w:sz w:val="18"/>
                <w:szCs w:val="18"/>
              </w:rPr>
              <w:t>GRADIMO BOLJI SVIJET: udžbenik vjeronauka (novo izdanje 2021.)</w:t>
            </w:r>
            <w:r w:rsidRPr="003272BD">
              <w:rPr>
                <w:color w:val="4F81BD" w:themeColor="accent1"/>
                <w:sz w:val="18"/>
                <w:szCs w:val="18"/>
              </w:rPr>
              <w:tab/>
            </w:r>
            <w:r w:rsidRPr="003272BD">
              <w:rPr>
                <w:color w:val="4F81BD" w:themeColor="accent1"/>
                <w:sz w:val="18"/>
                <w:szCs w:val="18"/>
              </w:rPr>
              <w:tab/>
            </w:r>
          </w:p>
        </w:tc>
        <w:tc>
          <w:tcPr>
            <w:tcW w:w="1938" w:type="dxa"/>
            <w:vAlign w:val="center"/>
          </w:tcPr>
          <w:p w14:paraId="77162A14" w14:textId="189ACC55" w:rsidR="008B2E18" w:rsidRPr="000F5CBC" w:rsidRDefault="000F5CBC" w:rsidP="008B2E18">
            <w:pPr>
              <w:rPr>
                <w:color w:val="4F81BD" w:themeColor="accent1"/>
                <w:sz w:val="14"/>
                <w:szCs w:val="18"/>
              </w:rPr>
            </w:pPr>
            <w:r w:rsidRPr="000F5CBC">
              <w:rPr>
                <w:color w:val="4F81BD" w:themeColor="accent1"/>
                <w:sz w:val="14"/>
                <w:szCs w:val="18"/>
              </w:rPr>
              <w:t>Ana Thea Filipović, autorski tim</w:t>
            </w:r>
          </w:p>
        </w:tc>
        <w:tc>
          <w:tcPr>
            <w:tcW w:w="1031" w:type="dxa"/>
            <w:vAlign w:val="center"/>
          </w:tcPr>
          <w:p w14:paraId="285926A5" w14:textId="77777777" w:rsidR="008B2E18" w:rsidRPr="000F5CBC" w:rsidRDefault="008B2E18" w:rsidP="008B2E18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0F5CBC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53" w:type="dxa"/>
            <w:vAlign w:val="center"/>
          </w:tcPr>
          <w:p w14:paraId="7F2C58A3" w14:textId="77777777" w:rsidR="008B2E18" w:rsidRPr="000F5CBC" w:rsidRDefault="008B2E18" w:rsidP="008B2E18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0F5CBC">
              <w:rPr>
                <w:color w:val="4F81BD" w:themeColor="accent1"/>
                <w:sz w:val="18"/>
                <w:szCs w:val="18"/>
              </w:rPr>
              <w:t>KS</w:t>
            </w:r>
          </w:p>
        </w:tc>
      </w:tr>
    </w:tbl>
    <w:p w14:paraId="4287843F" w14:textId="77777777" w:rsidR="00BD3F91" w:rsidRPr="000F5CBC" w:rsidRDefault="00BD3F91" w:rsidP="00BD3F91">
      <w:pPr>
        <w:tabs>
          <w:tab w:val="left" w:pos="8789"/>
        </w:tabs>
        <w:ind w:left="360"/>
        <w:contextualSpacing/>
        <w:rPr>
          <w:b/>
          <w:color w:val="4F81BD" w:themeColor="accent1"/>
          <w:sz w:val="18"/>
          <w:szCs w:val="16"/>
        </w:rPr>
      </w:pPr>
    </w:p>
    <w:p w14:paraId="63E92BC4" w14:textId="77777777" w:rsidR="00B46101" w:rsidRPr="00EA3D5D" w:rsidRDefault="00B46101" w:rsidP="001706B2">
      <w:pPr>
        <w:contextualSpacing/>
        <w:rPr>
          <w:sz w:val="16"/>
          <w:szCs w:val="18"/>
        </w:rPr>
      </w:pPr>
    </w:p>
    <w:sectPr w:rsidR="00B46101" w:rsidRPr="00EA3D5D" w:rsidSect="003E6A8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3"/>
    <w:rsid w:val="00017D25"/>
    <w:rsid w:val="000300A1"/>
    <w:rsid w:val="00034975"/>
    <w:rsid w:val="00044790"/>
    <w:rsid w:val="00045126"/>
    <w:rsid w:val="000602D1"/>
    <w:rsid w:val="00075C61"/>
    <w:rsid w:val="00076266"/>
    <w:rsid w:val="00084D10"/>
    <w:rsid w:val="000862E9"/>
    <w:rsid w:val="00091C3F"/>
    <w:rsid w:val="000A4028"/>
    <w:rsid w:val="000B1CB7"/>
    <w:rsid w:val="000B43C4"/>
    <w:rsid w:val="000C7124"/>
    <w:rsid w:val="000D2F08"/>
    <w:rsid w:val="000E2132"/>
    <w:rsid w:val="000E4720"/>
    <w:rsid w:val="000F292E"/>
    <w:rsid w:val="000F5CBC"/>
    <w:rsid w:val="001217A7"/>
    <w:rsid w:val="0012347A"/>
    <w:rsid w:val="0014089D"/>
    <w:rsid w:val="001706B2"/>
    <w:rsid w:val="00175C35"/>
    <w:rsid w:val="00187021"/>
    <w:rsid w:val="001C5EE4"/>
    <w:rsid w:val="001C6738"/>
    <w:rsid w:val="001C6E45"/>
    <w:rsid w:val="00224015"/>
    <w:rsid w:val="00237EB9"/>
    <w:rsid w:val="00250F0E"/>
    <w:rsid w:val="00251819"/>
    <w:rsid w:val="00267F8B"/>
    <w:rsid w:val="00283DEC"/>
    <w:rsid w:val="00292733"/>
    <w:rsid w:val="002A4092"/>
    <w:rsid w:val="002C0233"/>
    <w:rsid w:val="002E44BE"/>
    <w:rsid w:val="0030305F"/>
    <w:rsid w:val="0030765C"/>
    <w:rsid w:val="003147B1"/>
    <w:rsid w:val="00315C74"/>
    <w:rsid w:val="003272BD"/>
    <w:rsid w:val="00353417"/>
    <w:rsid w:val="00362727"/>
    <w:rsid w:val="00386911"/>
    <w:rsid w:val="003939AC"/>
    <w:rsid w:val="003B68DE"/>
    <w:rsid w:val="003C36BA"/>
    <w:rsid w:val="003D479E"/>
    <w:rsid w:val="003D5B21"/>
    <w:rsid w:val="003E6A80"/>
    <w:rsid w:val="003E7ED6"/>
    <w:rsid w:val="00423841"/>
    <w:rsid w:val="004504E9"/>
    <w:rsid w:val="004552FD"/>
    <w:rsid w:val="004562AC"/>
    <w:rsid w:val="00466447"/>
    <w:rsid w:val="00487049"/>
    <w:rsid w:val="00487390"/>
    <w:rsid w:val="004A196C"/>
    <w:rsid w:val="004A2BC9"/>
    <w:rsid w:val="004B4FE5"/>
    <w:rsid w:val="004F07B5"/>
    <w:rsid w:val="0050598E"/>
    <w:rsid w:val="005059A8"/>
    <w:rsid w:val="00525A6E"/>
    <w:rsid w:val="00537E9F"/>
    <w:rsid w:val="00545EA7"/>
    <w:rsid w:val="00547293"/>
    <w:rsid w:val="00550095"/>
    <w:rsid w:val="00550E87"/>
    <w:rsid w:val="00564B1A"/>
    <w:rsid w:val="005656EF"/>
    <w:rsid w:val="0059265C"/>
    <w:rsid w:val="005A5352"/>
    <w:rsid w:val="005D1B03"/>
    <w:rsid w:val="005E0A24"/>
    <w:rsid w:val="005F2C30"/>
    <w:rsid w:val="00615AFD"/>
    <w:rsid w:val="00630EBF"/>
    <w:rsid w:val="0063141A"/>
    <w:rsid w:val="0064338F"/>
    <w:rsid w:val="006549C5"/>
    <w:rsid w:val="006649FB"/>
    <w:rsid w:val="006737B3"/>
    <w:rsid w:val="0067571A"/>
    <w:rsid w:val="00687AD1"/>
    <w:rsid w:val="006937CF"/>
    <w:rsid w:val="006A4F97"/>
    <w:rsid w:val="006E083B"/>
    <w:rsid w:val="006E25C8"/>
    <w:rsid w:val="006E5EF4"/>
    <w:rsid w:val="006F224A"/>
    <w:rsid w:val="006F6EC3"/>
    <w:rsid w:val="007174D7"/>
    <w:rsid w:val="00742B90"/>
    <w:rsid w:val="007458B0"/>
    <w:rsid w:val="00752CCA"/>
    <w:rsid w:val="00781846"/>
    <w:rsid w:val="00781A31"/>
    <w:rsid w:val="007852CC"/>
    <w:rsid w:val="00790BB2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366FC"/>
    <w:rsid w:val="00843232"/>
    <w:rsid w:val="00861C79"/>
    <w:rsid w:val="00870AE6"/>
    <w:rsid w:val="00872C24"/>
    <w:rsid w:val="008874B9"/>
    <w:rsid w:val="008951A2"/>
    <w:rsid w:val="008B2E18"/>
    <w:rsid w:val="008C0EAE"/>
    <w:rsid w:val="008D6E9F"/>
    <w:rsid w:val="00916724"/>
    <w:rsid w:val="009216E9"/>
    <w:rsid w:val="00927880"/>
    <w:rsid w:val="00930FE6"/>
    <w:rsid w:val="0093118B"/>
    <w:rsid w:val="009327EC"/>
    <w:rsid w:val="00962F3C"/>
    <w:rsid w:val="00972C3B"/>
    <w:rsid w:val="009F51D1"/>
    <w:rsid w:val="00A15BEE"/>
    <w:rsid w:val="00A17FF3"/>
    <w:rsid w:val="00A360CD"/>
    <w:rsid w:val="00A45B05"/>
    <w:rsid w:val="00A526B4"/>
    <w:rsid w:val="00A64198"/>
    <w:rsid w:val="00A64274"/>
    <w:rsid w:val="00A730EA"/>
    <w:rsid w:val="00A7399E"/>
    <w:rsid w:val="00AA4619"/>
    <w:rsid w:val="00AA6482"/>
    <w:rsid w:val="00AB0A1F"/>
    <w:rsid w:val="00AC2316"/>
    <w:rsid w:val="00AD5CF0"/>
    <w:rsid w:val="00B075AB"/>
    <w:rsid w:val="00B312E4"/>
    <w:rsid w:val="00B430DE"/>
    <w:rsid w:val="00B46101"/>
    <w:rsid w:val="00B52133"/>
    <w:rsid w:val="00B52524"/>
    <w:rsid w:val="00B535CA"/>
    <w:rsid w:val="00B54ED5"/>
    <w:rsid w:val="00B9541F"/>
    <w:rsid w:val="00B967ED"/>
    <w:rsid w:val="00BB11B6"/>
    <w:rsid w:val="00BD3F91"/>
    <w:rsid w:val="00BD50BA"/>
    <w:rsid w:val="00BD5176"/>
    <w:rsid w:val="00BF06A6"/>
    <w:rsid w:val="00BF39E7"/>
    <w:rsid w:val="00C048EF"/>
    <w:rsid w:val="00C12380"/>
    <w:rsid w:val="00C434B2"/>
    <w:rsid w:val="00C47862"/>
    <w:rsid w:val="00C6638C"/>
    <w:rsid w:val="00C67744"/>
    <w:rsid w:val="00C77799"/>
    <w:rsid w:val="00C85B67"/>
    <w:rsid w:val="00CA16E6"/>
    <w:rsid w:val="00CB1B69"/>
    <w:rsid w:val="00CE3935"/>
    <w:rsid w:val="00D12371"/>
    <w:rsid w:val="00D24783"/>
    <w:rsid w:val="00D7770A"/>
    <w:rsid w:val="00DA37D3"/>
    <w:rsid w:val="00E0049C"/>
    <w:rsid w:val="00E0188D"/>
    <w:rsid w:val="00E33FB1"/>
    <w:rsid w:val="00E564F6"/>
    <w:rsid w:val="00E642A8"/>
    <w:rsid w:val="00E772C8"/>
    <w:rsid w:val="00EA3D5D"/>
    <w:rsid w:val="00EC7BED"/>
    <w:rsid w:val="00ED682B"/>
    <w:rsid w:val="00EE089E"/>
    <w:rsid w:val="00EF6110"/>
    <w:rsid w:val="00F01C57"/>
    <w:rsid w:val="00F04943"/>
    <w:rsid w:val="00F05C40"/>
    <w:rsid w:val="00F100D7"/>
    <w:rsid w:val="00F125E6"/>
    <w:rsid w:val="00F25394"/>
    <w:rsid w:val="00F27566"/>
    <w:rsid w:val="00F367DB"/>
    <w:rsid w:val="00F463FF"/>
    <w:rsid w:val="00F61F49"/>
    <w:rsid w:val="00F74C0A"/>
    <w:rsid w:val="00F946DE"/>
    <w:rsid w:val="00FA264E"/>
    <w:rsid w:val="00FB287C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7893"/>
  <w15:docId w15:val="{D3DE8036-81A9-4160-A0F1-6323FB2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A648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5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5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2020-07-14T07:52:00Z</cp:lastPrinted>
  <dcterms:created xsi:type="dcterms:W3CDTF">2024-09-20T11:34:00Z</dcterms:created>
  <dcterms:modified xsi:type="dcterms:W3CDTF">2024-09-20T11:34:00Z</dcterms:modified>
</cp:coreProperties>
</file>